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9C" w:rsidRPr="00DA6568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AE389C" w:rsidRPr="00DA6568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КИРИШСКОГО МУНИЦИПАЛЬНОГО РАЙОНА</w:t>
      </w:r>
    </w:p>
    <w:p w:rsidR="00AE389C" w:rsidRPr="00DA6568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E389C" w:rsidRPr="00DA6568" w:rsidRDefault="00AE389C" w:rsidP="00AE389C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AE389C" w:rsidRPr="00DA6568" w:rsidRDefault="00AE389C" w:rsidP="00AE389C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AE389C" w:rsidRPr="00DA6568" w:rsidRDefault="00AE389C" w:rsidP="00AE389C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AE389C" w:rsidRPr="00DA6568" w:rsidTr="0033438D">
        <w:tc>
          <w:tcPr>
            <w:tcW w:w="3261" w:type="dxa"/>
            <w:hideMark/>
          </w:tcPr>
          <w:p w:rsidR="00AE389C" w:rsidRPr="00DA6568" w:rsidRDefault="00AE389C" w:rsidP="003343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</w:t>
            </w:r>
          </w:p>
        </w:tc>
        <w:tc>
          <w:tcPr>
            <w:tcW w:w="3257" w:type="dxa"/>
            <w:hideMark/>
          </w:tcPr>
          <w:p w:rsidR="00AE389C" w:rsidRPr="00DA6568" w:rsidRDefault="00AE389C" w:rsidP="003343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hideMark/>
          </w:tcPr>
          <w:p w:rsidR="00AE389C" w:rsidRPr="00DA6568" w:rsidRDefault="00AE389C" w:rsidP="00AE38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E389C" w:rsidRPr="00EF0654" w:rsidRDefault="00AE389C" w:rsidP="00AE389C">
      <w:pPr>
        <w:widowControl w:val="0"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отказе в регистрации кандидату в депутаты совета депутатов муниципального образования </w:t>
      </w:r>
      <w:bookmarkStart w:id="5" w:name="_Toc130377944"/>
      <w:bookmarkStart w:id="6" w:name="_Toc130391868"/>
      <w:bookmarkStart w:id="7" w:name="_Toc130392267"/>
      <w:bookmarkStart w:id="8" w:name="_Toc130392711"/>
      <w:bookmarkStart w:id="9" w:name="_Toc168670860"/>
      <w:bookmarkEnd w:id="0"/>
      <w:bookmarkEnd w:id="1"/>
      <w:bookmarkEnd w:id="2"/>
      <w:bookmarkEnd w:id="3"/>
      <w:bookmarkEnd w:id="4"/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Глажевское сельское поселение Киришского муниципального района Ленинградской области пятого созыва по многомандатному</w:t>
      </w:r>
      <w:bookmarkStart w:id="10" w:name="_Toc130377945"/>
      <w:bookmarkStart w:id="11" w:name="_Toc130391869"/>
      <w:bookmarkStart w:id="12" w:name="_Toc130392268"/>
      <w:bookmarkStart w:id="13" w:name="_Toc130392712"/>
      <w:bookmarkStart w:id="14" w:name="_Toc168670861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AE389C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Красовской Валентине Александровне,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выдвинутому в порядке самовыдвижения</w:t>
      </w:r>
      <w:bookmarkEnd w:id="10"/>
      <w:bookmarkEnd w:id="11"/>
      <w:bookmarkEnd w:id="12"/>
      <w:bookmarkEnd w:id="13"/>
      <w:bookmarkEnd w:id="14"/>
    </w:p>
    <w:p w:rsidR="00AE389C" w:rsidRPr="00EF0654" w:rsidRDefault="00AE389C" w:rsidP="00AE389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:rsidR="00AE389C" w:rsidRPr="00EF0654" w:rsidRDefault="00AE389C" w:rsidP="00AE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</w:t>
      </w:r>
      <w:r>
        <w:rPr>
          <w:rFonts w:ascii="Times New Roman" w:eastAsia="Times New Roman" w:hAnsi="Times New Roman" w:cs="Times New Roman"/>
          <w:sz w:val="24"/>
          <w:szCs w:val="24"/>
        </w:rPr>
        <w:t>по много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7F0" w:rsidRPr="003E47F0">
        <w:rPr>
          <w:rFonts w:ascii="Times New Roman" w:eastAsia="Times New Roman" w:hAnsi="Times New Roman" w:cs="Times New Roman"/>
          <w:sz w:val="24"/>
          <w:szCs w:val="24"/>
        </w:rPr>
        <w:t>Красовской Валентин</w:t>
      </w:r>
      <w:r w:rsidR="003E47F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E47F0" w:rsidRPr="003E47F0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</w:t>
      </w:r>
      <w:r w:rsidR="003E47F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47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 w:rsidRPr="00EF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статьями 20-23, 63-65 и 67 областного закона территориальная избирательная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Киришского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 полномочиями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EF065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 №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установила следующее.</w:t>
      </w:r>
    </w:p>
    <w:p w:rsidR="00AE389C" w:rsidRPr="00EF0654" w:rsidRDefault="00AE389C" w:rsidP="00AE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Кандидатом 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Красовской Валентин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ой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Александровн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ой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проверку было представлено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подписей избирателей, собранных в поддержку выдвижения кандидата. В соответствии с частью 5 статьи 23 областного закона были проверены 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подписей.</w:t>
      </w:r>
    </w:p>
    <w:p w:rsidR="00AE389C" w:rsidRPr="00EF0654" w:rsidRDefault="00AE389C" w:rsidP="00AE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проверки:</w:t>
      </w:r>
    </w:p>
    <w:p w:rsidR="00AE389C" w:rsidRPr="00EF0654" w:rsidRDefault="00AE389C" w:rsidP="003E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«з» пункта 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 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 признаны недействительными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ведения о кандидате указаны в подписном листе не в полном объеме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</w:p>
    <w:p w:rsidR="003E47F0" w:rsidRDefault="003E47F0" w:rsidP="003E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«з» пункта 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 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 признаны недействительными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ицом, осуществлявшим сбор подписей избирателей, не указана дата заверения подписного листа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</w:p>
    <w:p w:rsidR="00AE389C" w:rsidRPr="00EF0654" w:rsidRDefault="003E47F0" w:rsidP="003E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«з» пункта 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 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 признаны недействительными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ицом, осуществлявшим сбор подписей избирателей, не внесена собственноручно дата заверения подписного листа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AE389C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E389C" w:rsidRPr="00EF0654" w:rsidRDefault="00AE389C" w:rsidP="00AE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 были признаны:</w:t>
      </w:r>
    </w:p>
    <w:p w:rsidR="00AE389C" w:rsidRPr="00EF0654" w:rsidRDefault="00AE389C" w:rsidP="00AE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недействительными 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100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сто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% подписей, из них по основаниям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 кандидате указаны в подписном листе не в полном объеме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лицом, осуществлявшим сбор подписей избирателей, не указана дата заверения подписного листа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  <w:r w:rsidR="003E47F0" w:rsidRP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лицом, осуществлявшим сбор подписей избирателей, не внесена собственноручно дата заверения подписного листа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13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тринадцать</w:t>
      </w:r>
      <w:r w:rsidR="003E47F0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</w:t>
      </w:r>
      <w:r w:rsidR="003E47F0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E389C" w:rsidRPr="00EF0654" w:rsidRDefault="00AE389C" w:rsidP="00AE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достоверными признаны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ноль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подписей. </w:t>
      </w:r>
    </w:p>
    <w:p w:rsidR="00AE389C" w:rsidRDefault="00AE389C" w:rsidP="00AE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На основании вышеизложенного, руководствуясь подпунктом «д» пункта 24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территориальная </w:t>
      </w:r>
      <w:r w:rsidRPr="00EF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Киришского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 полномочиями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EF065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№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9 </w:t>
      </w:r>
    </w:p>
    <w:p w:rsidR="00AE389C" w:rsidRPr="00EF0654" w:rsidRDefault="00AE389C" w:rsidP="00AE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EF06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389C" w:rsidRPr="00EF0654" w:rsidRDefault="00AE389C" w:rsidP="00AE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bCs/>
          <w:sz w:val="24"/>
          <w:szCs w:val="24"/>
        </w:rPr>
        <w:t xml:space="preserve">1. Отказать в регистрации кандидату в депутаты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Pr="007552D1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поселение Киришского муниципального района Ленинградской области пятого созыва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по многомандатному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3E47F0" w:rsidRPr="003E47F0">
        <w:rPr>
          <w:rFonts w:ascii="Times New Roman" w:eastAsia="Times New Roman" w:hAnsi="Times New Roman" w:cs="Times New Roman"/>
          <w:sz w:val="24"/>
          <w:szCs w:val="24"/>
        </w:rPr>
        <w:t>Красовской Валентине Александровне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, выдвинутому в порядке самовыдвижения. </w:t>
      </w:r>
    </w:p>
    <w:p w:rsidR="00AE389C" w:rsidRDefault="00AE389C" w:rsidP="00AE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В течение суток с момента принятия настоящего </w:t>
      </w:r>
      <w:r w:rsidRPr="0031534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выдать кандидату </w:t>
      </w:r>
      <w:r w:rsidR="003E47F0" w:rsidRPr="003E47F0">
        <w:rPr>
          <w:rFonts w:ascii="Times New Roman" w:eastAsia="Times New Roman" w:hAnsi="Times New Roman" w:cs="Times New Roman"/>
          <w:sz w:val="24"/>
          <w:szCs w:val="24"/>
        </w:rPr>
        <w:t xml:space="preserve">Красовской Валентине Александровне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копию настоящего </w:t>
      </w:r>
      <w:r w:rsidRPr="0031534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89C" w:rsidRPr="00DA6568" w:rsidRDefault="00AE389C" w:rsidP="00AE389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AE389C" w:rsidRPr="00DA6568" w:rsidRDefault="00AE389C" w:rsidP="00AE389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AE389C" w:rsidRPr="00DA6568" w:rsidRDefault="00AE389C" w:rsidP="00AE38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89C" w:rsidRPr="00DA6568" w:rsidRDefault="00AE389C" w:rsidP="00AE389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389C" w:rsidRPr="00DA6568" w:rsidRDefault="00AE389C" w:rsidP="00AE389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Председатель</w:t>
      </w: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О.С. Киреева</w:t>
      </w: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Секретарь</w:t>
      </w: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AE389C" w:rsidRPr="00DA6568" w:rsidRDefault="00AE389C" w:rsidP="00AE389C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      Е.В. Соловьева</w:t>
      </w: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58" w:rsidRDefault="00405958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58" w:rsidRDefault="00405958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58" w:rsidRDefault="00405958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58" w:rsidRDefault="00405958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Default="00AE389C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C44" w:rsidRDefault="00AE3C44" w:rsidP="00AE389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9C" w:rsidRPr="00DA58CB" w:rsidRDefault="00AE389C" w:rsidP="00AE389C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AE389C" w:rsidRPr="00DA58CB" w:rsidRDefault="00AE389C" w:rsidP="00AE389C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Глажевское сельское поселение </w:t>
      </w:r>
    </w:p>
    <w:p w:rsidR="00AE389C" w:rsidRPr="00DA58CB" w:rsidRDefault="00AE389C" w:rsidP="00AE389C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 пятого созыва</w:t>
      </w:r>
    </w:p>
    <w:p w:rsidR="00AE389C" w:rsidRPr="00DA58CB" w:rsidRDefault="00AE389C" w:rsidP="00AE389C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DA58CB">
        <w:rPr>
          <w:rFonts w:ascii="Times New Roman" w:eastAsia="Times New Roman" w:hAnsi="Times New Roman" w:cs="Times New Roman"/>
          <w:b/>
          <w:bCs/>
          <w:sz w:val="24"/>
          <w:szCs w:val="28"/>
        </w:rPr>
        <w:t>избирательному округу № 9</w:t>
      </w:r>
    </w:p>
    <w:p w:rsidR="00AE389C" w:rsidRPr="00DA58CB" w:rsidRDefault="00AE389C" w:rsidP="00AE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EC37C2">
        <w:rPr>
          <w:rFonts w:ascii="Times New Roman" w:eastAsia="Times New Roman" w:hAnsi="Times New Roman" w:cs="Times New Roman"/>
          <w:sz w:val="26"/>
          <w:szCs w:val="26"/>
        </w:rPr>
        <w:t>Красовск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EC37C2">
        <w:rPr>
          <w:rFonts w:ascii="Times New Roman" w:eastAsia="Times New Roman" w:hAnsi="Times New Roman" w:cs="Times New Roman"/>
          <w:sz w:val="26"/>
          <w:szCs w:val="26"/>
        </w:rPr>
        <w:t>Валентин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C37C2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AE389C" w:rsidRPr="00DA58CB" w:rsidRDefault="00AE389C" w:rsidP="00AE389C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A58CB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="00AE3C44">
        <w:rPr>
          <w:rFonts w:ascii="Times New Roman" w:eastAsia="Times New Roman" w:hAnsi="Times New Roman" w:cs="Times New Roman"/>
          <w:sz w:val="24"/>
          <w:szCs w:val="20"/>
        </w:rPr>
        <w:t>25</w:t>
      </w:r>
      <w:r w:rsidRPr="00DA58CB">
        <w:rPr>
          <w:rFonts w:ascii="Times New Roman" w:eastAsia="Times New Roman" w:hAnsi="Times New Roman" w:cs="Times New Roman"/>
          <w:sz w:val="24"/>
          <w:szCs w:val="20"/>
        </w:rPr>
        <w:t>»</w:t>
      </w:r>
      <w:r w:rsidR="00AE3C44">
        <w:rPr>
          <w:rFonts w:ascii="Times New Roman" w:eastAsia="Times New Roman" w:hAnsi="Times New Roman" w:cs="Times New Roman"/>
          <w:sz w:val="24"/>
          <w:szCs w:val="20"/>
        </w:rPr>
        <w:t xml:space="preserve"> июля </w:t>
      </w:r>
      <w:r w:rsidRPr="00DA58CB">
        <w:rPr>
          <w:rFonts w:ascii="Times New Roman" w:eastAsia="Times New Roman" w:hAnsi="Times New Roman" w:cs="Times New Roman"/>
          <w:sz w:val="24"/>
          <w:szCs w:val="20"/>
        </w:rPr>
        <w:t>2024 г.</w:t>
      </w:r>
    </w:p>
    <w:p w:rsidR="00AE389C" w:rsidRPr="00DA58CB" w:rsidRDefault="00AE389C" w:rsidP="00AE389C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A5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AE389C" w:rsidRPr="00DA58CB" w:rsidTr="00AE3C44">
        <w:tc>
          <w:tcPr>
            <w:tcW w:w="4106" w:type="dxa"/>
          </w:tcPr>
          <w:p w:rsidR="00AE389C" w:rsidRPr="00DA58CB" w:rsidRDefault="00AE389C" w:rsidP="00334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AE389C" w:rsidRPr="00DA58CB" w:rsidRDefault="00AE389C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 w:rsidR="00AE3C44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AE389C" w:rsidRPr="00DA58CB" w:rsidRDefault="00AE389C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389C" w:rsidRPr="00DA58CB" w:rsidRDefault="00AE3C44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тринадцать</w:t>
            </w:r>
          </w:p>
          <w:p w:rsidR="00AE389C" w:rsidRPr="00DA58CB" w:rsidRDefault="00AE389C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AE3C44" w:rsidRPr="00DA58CB" w:rsidTr="00AE3C44">
        <w:tc>
          <w:tcPr>
            <w:tcW w:w="4106" w:type="dxa"/>
          </w:tcPr>
          <w:p w:rsidR="00AE3C44" w:rsidRPr="00DA58CB" w:rsidRDefault="00AE3C44" w:rsidP="00AE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AE3C44" w:rsidRPr="00DA58CB" w:rsidRDefault="00AE3C44" w:rsidP="00AE3C4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AE3C44" w:rsidRPr="00DA58CB" w:rsidRDefault="00AE3C44" w:rsidP="00AE3C4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3C44" w:rsidRPr="00DA58CB" w:rsidRDefault="00AE3C44" w:rsidP="00AE3C4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тринадцать</w:t>
            </w:r>
          </w:p>
          <w:p w:rsidR="00AE3C44" w:rsidRPr="00DA58CB" w:rsidRDefault="00AE3C44" w:rsidP="00AE3C4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AE3C44" w:rsidRPr="00DA58CB" w:rsidTr="00AE3C44">
        <w:tc>
          <w:tcPr>
            <w:tcW w:w="4106" w:type="dxa"/>
          </w:tcPr>
          <w:p w:rsidR="00AE3C44" w:rsidRPr="00DA58CB" w:rsidRDefault="00AE3C44" w:rsidP="00AE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AE3C44" w:rsidRPr="00DA58CB" w:rsidRDefault="00AE3C44" w:rsidP="00AE3C4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</w:p>
          <w:p w:rsidR="00AE3C44" w:rsidRPr="00DA58CB" w:rsidRDefault="00AE3C44" w:rsidP="00AE3C4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3C44" w:rsidRPr="00DA58CB" w:rsidRDefault="00AE3C44" w:rsidP="00AE3C4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тринадцать</w:t>
            </w:r>
          </w:p>
          <w:p w:rsidR="00AE3C44" w:rsidRPr="00DA58CB" w:rsidRDefault="00AE3C44" w:rsidP="00AE3C4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AE389C" w:rsidRPr="00DA58CB" w:rsidTr="00AE3C44">
        <w:tc>
          <w:tcPr>
            <w:tcW w:w="4106" w:type="dxa"/>
          </w:tcPr>
          <w:p w:rsidR="00AE389C" w:rsidRPr="00DA58CB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AE389C" w:rsidRPr="00DA58CB" w:rsidRDefault="00AE389C" w:rsidP="0033438D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___1</w:t>
            </w:r>
            <w:r w:rsidR="00AE3C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 </w:t>
            </w:r>
            <w:proofErr w:type="gramStart"/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_100_%)</w:t>
            </w:r>
          </w:p>
          <w:p w:rsidR="00AE389C" w:rsidRPr="00DA58CB" w:rsidRDefault="00AE389C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389C" w:rsidRPr="00DA58CB" w:rsidRDefault="00AE3C44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тринадцать</w:t>
            </w:r>
            <w:r w:rsidR="00AE389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/ (сто процентов)</w:t>
            </w:r>
          </w:p>
          <w:p w:rsidR="00AE389C" w:rsidRPr="00DA58CB" w:rsidRDefault="00AE389C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AE389C" w:rsidRPr="00DA58CB" w:rsidTr="00AE3C44">
        <w:tc>
          <w:tcPr>
            <w:tcW w:w="4106" w:type="dxa"/>
          </w:tcPr>
          <w:p w:rsidR="00AE389C" w:rsidRPr="00DA58CB" w:rsidRDefault="00AE389C" w:rsidP="0033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AE389C" w:rsidRPr="00DA58CB" w:rsidRDefault="00AE389C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_______0_______</w:t>
            </w:r>
          </w:p>
          <w:p w:rsidR="00AE389C" w:rsidRPr="00DA58CB" w:rsidRDefault="00AE389C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389C" w:rsidRPr="00DA58CB" w:rsidRDefault="00AE389C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</w:t>
            </w:r>
          </w:p>
          <w:p w:rsidR="00AE389C" w:rsidRPr="00DA58CB" w:rsidRDefault="00AE389C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AE389C" w:rsidRPr="00DA58CB" w:rsidRDefault="00AE389C" w:rsidP="00AE389C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0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2996"/>
        <w:gridCol w:w="2490"/>
      </w:tblGrid>
      <w:tr w:rsidR="00AE389C" w:rsidRPr="00DA58CB" w:rsidTr="00AE3C44">
        <w:tc>
          <w:tcPr>
            <w:tcW w:w="5218" w:type="dxa"/>
          </w:tcPr>
          <w:p w:rsidR="00AE389C" w:rsidRPr="00DA58CB" w:rsidRDefault="00AE389C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2996" w:type="dxa"/>
          </w:tcPr>
          <w:p w:rsidR="00AE389C" w:rsidRPr="00DA58CB" w:rsidRDefault="00AE389C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AE389C" w:rsidRPr="00DA58CB" w:rsidRDefault="00AE389C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AE389C" w:rsidRPr="00DA58CB" w:rsidTr="00AE3C44">
        <w:trPr>
          <w:trHeight w:val="498"/>
        </w:trPr>
        <w:tc>
          <w:tcPr>
            <w:tcW w:w="5218" w:type="dxa"/>
          </w:tcPr>
          <w:p w:rsidR="00AE389C" w:rsidRPr="007778B6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кандидате указаны </w:t>
            </w:r>
          </w:p>
          <w:p w:rsidR="00AE389C" w:rsidRPr="007778B6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в подписном листе не в полном объеме</w:t>
            </w:r>
          </w:p>
        </w:tc>
        <w:tc>
          <w:tcPr>
            <w:tcW w:w="2996" w:type="dxa"/>
          </w:tcPr>
          <w:p w:rsidR="00AE389C" w:rsidRPr="007778B6" w:rsidRDefault="00AE389C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. «з» п. 6.4 ст. 38</w:t>
            </w:r>
          </w:p>
        </w:tc>
        <w:tc>
          <w:tcPr>
            <w:tcW w:w="2490" w:type="dxa"/>
          </w:tcPr>
          <w:p w:rsidR="00AE389C" w:rsidRPr="007778B6" w:rsidRDefault="00AE389C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AE389C" w:rsidRPr="00DA58CB" w:rsidTr="00AE3C44">
        <w:trPr>
          <w:trHeight w:val="498"/>
        </w:trPr>
        <w:tc>
          <w:tcPr>
            <w:tcW w:w="5218" w:type="dxa"/>
          </w:tcPr>
          <w:p w:rsidR="00AE389C" w:rsidRPr="007778B6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Лицом, осуществлявшим сбор подписей избирателей, </w:t>
            </w:r>
          </w:p>
          <w:p w:rsidR="00AE389C" w:rsidRPr="007778B6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указана дата заверения подписного листа</w:t>
            </w:r>
          </w:p>
        </w:tc>
        <w:tc>
          <w:tcPr>
            <w:tcW w:w="2996" w:type="dxa"/>
          </w:tcPr>
          <w:p w:rsidR="00AE389C" w:rsidRPr="007778B6" w:rsidRDefault="00AE389C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. «з» п. 6.4 ст. 38</w:t>
            </w:r>
          </w:p>
        </w:tc>
        <w:tc>
          <w:tcPr>
            <w:tcW w:w="2490" w:type="dxa"/>
          </w:tcPr>
          <w:p w:rsidR="00AE389C" w:rsidRPr="007778B6" w:rsidRDefault="00AE389C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AE389C" w:rsidRPr="00DA58CB" w:rsidTr="00AE3C44">
        <w:trPr>
          <w:trHeight w:val="498"/>
        </w:trPr>
        <w:tc>
          <w:tcPr>
            <w:tcW w:w="5218" w:type="dxa"/>
          </w:tcPr>
          <w:p w:rsidR="00AE389C" w:rsidRPr="007778B6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Лицом, осуществлявшим сбор подписей избирателей, </w:t>
            </w:r>
          </w:p>
          <w:p w:rsidR="00AE389C" w:rsidRPr="007778B6" w:rsidRDefault="00AE389C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не внесена собственноручно дата заверения подписного листа</w:t>
            </w:r>
          </w:p>
        </w:tc>
        <w:tc>
          <w:tcPr>
            <w:tcW w:w="2996" w:type="dxa"/>
          </w:tcPr>
          <w:p w:rsidR="00AE389C" w:rsidRPr="007778B6" w:rsidRDefault="00AE389C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7778B6">
              <w:rPr>
                <w:rFonts w:ascii="Times New Roman" w:eastAsia="Times New Roman" w:hAnsi="Times New Roman" w:cs="Times New Roman"/>
                <w:sz w:val="20"/>
                <w:szCs w:val="20"/>
              </w:rPr>
              <w:t>. «з» п. 6.4 ст. 38</w:t>
            </w:r>
          </w:p>
        </w:tc>
        <w:tc>
          <w:tcPr>
            <w:tcW w:w="2490" w:type="dxa"/>
          </w:tcPr>
          <w:p w:rsidR="00AE389C" w:rsidRPr="007778B6" w:rsidRDefault="00AE389C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AE389C" w:rsidRPr="00DA58CB" w:rsidTr="00AE3C44">
        <w:trPr>
          <w:cantSplit/>
        </w:trPr>
        <w:tc>
          <w:tcPr>
            <w:tcW w:w="8214" w:type="dxa"/>
            <w:gridSpan w:val="2"/>
          </w:tcPr>
          <w:p w:rsidR="00AE389C" w:rsidRPr="007778B6" w:rsidRDefault="00AE389C" w:rsidP="0033438D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AE389C" w:rsidRPr="007778B6" w:rsidRDefault="00AE389C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778B6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</w:tr>
    </w:tbl>
    <w:p w:rsidR="00AE389C" w:rsidRPr="00DA58CB" w:rsidRDefault="00AE389C" w:rsidP="00AE3C4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DA58CB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DA58C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AE389C" w:rsidRPr="00DA58CB" w:rsidRDefault="00AE389C" w:rsidP="00AE3C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9 предлагает отказать в регистрации кандидату в депутаты совета депутатов муниципального образования</w:t>
      </w:r>
      <w:r w:rsidRPr="00DA58CB">
        <w:t xml:space="preserve"> </w:t>
      </w:r>
      <w:r w:rsidRPr="003E2318">
        <w:rPr>
          <w:rFonts w:ascii="Times New Roman" w:eastAsia="Times New Roman" w:hAnsi="Times New Roman" w:cs="Times New Roman"/>
          <w:sz w:val="24"/>
          <w:szCs w:val="28"/>
        </w:rPr>
        <w:t>Глажевское сельское поселение</w:t>
      </w: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DA58CB">
        <w:rPr>
          <w:rFonts w:ascii="Times New Roman" w:eastAsia="Times New Roman" w:hAnsi="Times New Roman" w:cs="Times New Roman"/>
          <w:sz w:val="24"/>
          <w:szCs w:val="28"/>
        </w:rPr>
        <w:t xml:space="preserve">Киришского муниципального района Ленинградской области пятого созыва </w:t>
      </w:r>
    </w:p>
    <w:p w:rsidR="00AE389C" w:rsidRPr="00DA58CB" w:rsidRDefault="00AE389C" w:rsidP="00AE3C44">
      <w:pPr>
        <w:spacing w:after="0" w:line="240" w:lineRule="auto"/>
        <w:ind w:left="-567" w:right="-81"/>
        <w:rPr>
          <w:rFonts w:ascii="Times New Roman" w:eastAsia="Times New Roman" w:hAnsi="Times New Roman" w:cs="Times New Roman"/>
          <w:sz w:val="18"/>
          <w:szCs w:val="20"/>
        </w:rPr>
      </w:pPr>
      <w:r w:rsidRPr="00DA58CB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DA58CB">
        <w:t xml:space="preserve"> </w:t>
      </w:r>
      <w:r w:rsidRPr="003E2318">
        <w:rPr>
          <w:rFonts w:ascii="Times New Roman" w:eastAsia="Times New Roman" w:hAnsi="Times New Roman" w:cs="Times New Roman"/>
          <w:sz w:val="26"/>
          <w:szCs w:val="26"/>
        </w:rPr>
        <w:t>Красовской Валентин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2318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2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58CB">
        <w:rPr>
          <w:rFonts w:ascii="Times New Roman" w:eastAsia="Times New Roman" w:hAnsi="Times New Roman" w:cs="Times New Roman"/>
          <w:sz w:val="24"/>
          <w:szCs w:val="28"/>
        </w:rPr>
        <w:t>________________</w:t>
      </w:r>
    </w:p>
    <w:p w:rsidR="00AE389C" w:rsidRPr="00DA58CB" w:rsidRDefault="00AE389C" w:rsidP="00AE3C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DA58CB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AE389C" w:rsidRPr="00DA58CB" w:rsidRDefault="00AE389C" w:rsidP="00AE3C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AE389C" w:rsidRPr="00DA58CB" w:rsidRDefault="00AE389C" w:rsidP="00AE3C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DA58CB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DA58CB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DA58CB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AE389C" w:rsidRPr="00DA58CB" w:rsidRDefault="00AE389C" w:rsidP="00AE3C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A58CB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DA58CB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DA58CB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DA58CB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AE3C44" w:rsidRDefault="00AE3C44" w:rsidP="00AE3C44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E389C" w:rsidRDefault="00AE389C" w:rsidP="00AE3C44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DA58CB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DA58CB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405958" w:rsidRPr="00DA58CB" w:rsidRDefault="00405958" w:rsidP="00405958">
      <w:pPr>
        <w:tabs>
          <w:tab w:val="left" w:pos="4173"/>
        </w:tabs>
        <w:spacing w:after="0" w:line="240" w:lineRule="auto"/>
        <w:ind w:left="-567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_____________________________________________</w:t>
      </w:r>
    </w:p>
    <w:p w:rsidR="00B7743A" w:rsidRPr="00AE389C" w:rsidRDefault="00AE389C" w:rsidP="00405958">
      <w:pPr>
        <w:spacing w:after="0" w:line="240" w:lineRule="auto"/>
        <w:ind w:right="-261" w:firstLine="993"/>
        <w:jc w:val="center"/>
      </w:pPr>
      <w:r w:rsidRPr="00DA58CB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</w:t>
      </w:r>
      <w:bookmarkStart w:id="15" w:name="_GoBack"/>
      <w:bookmarkEnd w:id="15"/>
      <w:r w:rsidRPr="00DA58CB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нициалы кандидата)</w:t>
      </w:r>
    </w:p>
    <w:sectPr w:rsidR="00B7743A" w:rsidRPr="00AE389C" w:rsidSect="00405958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71" w:rsidRDefault="00D87471" w:rsidP="00AE389C">
      <w:pPr>
        <w:spacing w:after="0" w:line="240" w:lineRule="auto"/>
      </w:pPr>
      <w:r>
        <w:separator/>
      </w:r>
    </w:p>
  </w:endnote>
  <w:endnote w:type="continuationSeparator" w:id="0">
    <w:p w:rsidR="00D87471" w:rsidRDefault="00D87471" w:rsidP="00AE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71" w:rsidRDefault="00D87471" w:rsidP="00AE389C">
      <w:pPr>
        <w:spacing w:after="0" w:line="240" w:lineRule="auto"/>
      </w:pPr>
      <w:r>
        <w:separator/>
      </w:r>
    </w:p>
  </w:footnote>
  <w:footnote w:type="continuationSeparator" w:id="0">
    <w:p w:rsidR="00D87471" w:rsidRDefault="00D87471" w:rsidP="00AE389C">
      <w:pPr>
        <w:spacing w:after="0" w:line="240" w:lineRule="auto"/>
      </w:pPr>
      <w:r>
        <w:continuationSeparator/>
      </w:r>
    </w:p>
  </w:footnote>
  <w:footnote w:id="1">
    <w:p w:rsidR="00AE389C" w:rsidRPr="0033243A" w:rsidRDefault="00AE389C" w:rsidP="00AE389C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AE389C" w:rsidRPr="0033243A" w:rsidRDefault="00AE389C" w:rsidP="00AE389C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AE389C" w:rsidRPr="0033243A" w:rsidRDefault="00AE389C" w:rsidP="00AE389C">
      <w:pPr>
        <w:pStyle w:val="ad"/>
        <w:ind w:left="283"/>
        <w:rPr>
          <w:sz w:val="18"/>
        </w:rPr>
      </w:pPr>
      <w:proofErr w:type="gramStart"/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</w:t>
      </w:r>
      <w:proofErr w:type="gramEnd"/>
      <w:r w:rsidRPr="0033243A">
        <w:rPr>
          <w:sz w:val="18"/>
        </w:rPr>
        <w:t xml:space="preserve">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1130"/>
    <w:rsid w:val="000A23CA"/>
    <w:rsid w:val="000B3072"/>
    <w:rsid w:val="000B30CC"/>
    <w:rsid w:val="000C23BE"/>
    <w:rsid w:val="000D447A"/>
    <w:rsid w:val="000E464C"/>
    <w:rsid w:val="00106B73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3CEC"/>
    <w:rsid w:val="002940E1"/>
    <w:rsid w:val="002B42F4"/>
    <w:rsid w:val="002E497D"/>
    <w:rsid w:val="00312197"/>
    <w:rsid w:val="00331DD8"/>
    <w:rsid w:val="00332EF8"/>
    <w:rsid w:val="0033521A"/>
    <w:rsid w:val="00357D83"/>
    <w:rsid w:val="00361565"/>
    <w:rsid w:val="00365BB9"/>
    <w:rsid w:val="00385E30"/>
    <w:rsid w:val="003A052F"/>
    <w:rsid w:val="003C01A5"/>
    <w:rsid w:val="003D2BA3"/>
    <w:rsid w:val="003D7BCF"/>
    <w:rsid w:val="003E47F0"/>
    <w:rsid w:val="00404027"/>
    <w:rsid w:val="00405958"/>
    <w:rsid w:val="004103ED"/>
    <w:rsid w:val="00431011"/>
    <w:rsid w:val="00473251"/>
    <w:rsid w:val="00482A37"/>
    <w:rsid w:val="004854B3"/>
    <w:rsid w:val="004C58CB"/>
    <w:rsid w:val="004F2825"/>
    <w:rsid w:val="00501256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04F1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46AEF"/>
    <w:rsid w:val="0075262D"/>
    <w:rsid w:val="00762A1F"/>
    <w:rsid w:val="00771EA4"/>
    <w:rsid w:val="007E43AD"/>
    <w:rsid w:val="00802268"/>
    <w:rsid w:val="008120C2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B5402"/>
    <w:rsid w:val="009B59B8"/>
    <w:rsid w:val="009E2035"/>
    <w:rsid w:val="009F0DCF"/>
    <w:rsid w:val="00A1053A"/>
    <w:rsid w:val="00A15650"/>
    <w:rsid w:val="00A35242"/>
    <w:rsid w:val="00A41D4D"/>
    <w:rsid w:val="00A62EEE"/>
    <w:rsid w:val="00A9652F"/>
    <w:rsid w:val="00AC7E51"/>
    <w:rsid w:val="00AE389C"/>
    <w:rsid w:val="00AE3C44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87471"/>
    <w:rsid w:val="00DA6568"/>
    <w:rsid w:val="00DC57DE"/>
    <w:rsid w:val="00DF0ADA"/>
    <w:rsid w:val="00DF4528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42CE5"/>
    <w:rsid w:val="00E6651E"/>
    <w:rsid w:val="00E70ADE"/>
    <w:rsid w:val="00E75389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F02D7F"/>
    <w:rsid w:val="00F30C4D"/>
    <w:rsid w:val="00F31C94"/>
    <w:rsid w:val="00F35BDB"/>
    <w:rsid w:val="00F4018A"/>
    <w:rsid w:val="00F5137D"/>
    <w:rsid w:val="00F61565"/>
    <w:rsid w:val="00F64335"/>
    <w:rsid w:val="00F76B8B"/>
    <w:rsid w:val="00FA264C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1FE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AE3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E389C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AE3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2024-07-26T09:51:00Z</cp:lastPrinted>
  <dcterms:created xsi:type="dcterms:W3CDTF">2024-07-26T10:04:00Z</dcterms:created>
  <dcterms:modified xsi:type="dcterms:W3CDTF">2024-07-29T08:57:00Z</dcterms:modified>
</cp:coreProperties>
</file>